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513622" w:rsidRPr="00513622" w:rsidTr="00D734A8">
        <w:tc>
          <w:tcPr>
            <w:tcW w:w="4255" w:type="dxa"/>
          </w:tcPr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</w:pPr>
          </w:p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  <w:r w:rsidRPr="00513622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БАШ</w:t>
            </w:r>
            <w:r w:rsidRPr="00513622">
              <w:rPr>
                <w:rFonts w:ascii="Century Bash" w:eastAsia="Times New Roman" w:hAnsi="Century Bash" w:cs="Times New Roman"/>
                <w:sz w:val="28"/>
                <w:szCs w:val="28"/>
                <w:lang w:val="en-US" w:eastAsia="ru-RU"/>
              </w:rPr>
              <w:t>K</w:t>
            </w:r>
            <w:r w:rsidRPr="00513622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ОРТОСТАН</w:t>
            </w:r>
            <w:r w:rsidRPr="00513622">
              <w:rPr>
                <w:rFonts w:ascii="Century Bash" w:eastAsia="Times New Roman" w:hAnsi="Century Bash" w:cs="Times New Roman"/>
                <w:sz w:val="28"/>
                <w:szCs w:val="28"/>
                <w:lang w:val="ba-RU" w:eastAsia="ru-RU"/>
              </w:rPr>
              <w:t xml:space="preserve"> </w:t>
            </w:r>
            <w:r w:rsidRPr="00513622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РЕСПУБЛИКА</w:t>
            </w:r>
            <w:r w:rsidRPr="0051362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һ</w:t>
            </w:r>
            <w:proofErr w:type="gramStart"/>
            <w:r w:rsidRPr="00513622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51362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51362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л бил</w:t>
            </w:r>
            <w:r w:rsidRPr="0051362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1362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51362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</w:p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4534</w:t>
            </w:r>
            <w:r w:rsidRPr="0051362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98</w:t>
            </w:r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,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Ауыр</w:t>
            </w:r>
            <w:proofErr w:type="spellEnd"/>
            <w:r w:rsidRPr="00513622">
              <w:rPr>
                <w:rFonts w:ascii="Times New Roman" w:eastAsia="Times New Roman" w:hAnsi="Times New Roman" w:cs="Times New Roman"/>
                <w:sz w:val="14"/>
                <w:szCs w:val="24"/>
                <w:lang w:val="ba-RU" w:eastAsia="ru-RU"/>
              </w:rPr>
              <w:t>ғ</w:t>
            </w:r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Солтанморат</w:t>
            </w:r>
            <w:proofErr w:type="spellEnd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14208245" r:id="rId7"/>
              </w:object>
            </w:r>
          </w:p>
        </w:tc>
        <w:tc>
          <w:tcPr>
            <w:tcW w:w="3825" w:type="dxa"/>
          </w:tcPr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51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val="ba-RU" w:eastAsia="ru-RU"/>
              </w:rPr>
            </w:pPr>
            <w:r w:rsidRPr="00513622"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  <w:t>РЕСПУБЛИК</w:t>
            </w:r>
            <w:r w:rsidRPr="00513622">
              <w:rPr>
                <w:rFonts w:ascii="Century Bash" w:eastAsia="Times New Roman" w:hAnsi="Century Bash" w:cs="Times New Roman"/>
                <w:sz w:val="28"/>
                <w:szCs w:val="24"/>
                <w:lang w:val="ba-RU" w:eastAsia="ru-RU"/>
              </w:rPr>
              <w:t>И</w:t>
            </w:r>
            <w:r w:rsidRPr="00513622"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  <w:t xml:space="preserve"> БАШКОРТОСТАН</w:t>
            </w:r>
          </w:p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513622" w:rsidRPr="00513622" w:rsidRDefault="00513622" w:rsidP="005136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.С</w:t>
            </w:r>
            <w:proofErr w:type="gramEnd"/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ултанмуратово</w:t>
            </w:r>
            <w:proofErr w:type="spellEnd"/>
            <w:r w:rsidRPr="00513622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,</w:t>
            </w:r>
          </w:p>
        </w:tc>
      </w:tr>
    </w:tbl>
    <w:p w:rsidR="00513622" w:rsidRPr="00513622" w:rsidRDefault="00513622" w:rsidP="0051362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362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A094080" wp14:editId="0FFC33D0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9A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WDq/&#10;Q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513622" w:rsidRPr="00513622" w:rsidRDefault="00513622" w:rsidP="005136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513622" w:rsidRPr="00513622" w:rsidRDefault="00513622" w:rsidP="00513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44"/>
        <w:gridCol w:w="1633"/>
        <w:gridCol w:w="3775"/>
      </w:tblGrid>
      <w:tr w:rsidR="00513622" w:rsidRPr="00513622" w:rsidTr="00D734A8">
        <w:trPr>
          <w:trHeight w:val="277"/>
          <w:tblCellSpacing w:w="0" w:type="dxa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22" w:rsidRPr="00513622" w:rsidRDefault="00513622" w:rsidP="00513622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22" w:rsidRPr="00513622" w:rsidRDefault="00513622" w:rsidP="00513622">
            <w:pPr>
              <w:tabs>
                <w:tab w:val="left" w:pos="4677"/>
                <w:tab w:val="left" w:pos="935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22" w:rsidRPr="00513622" w:rsidRDefault="00513622" w:rsidP="00513622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13622" w:rsidRPr="00513622" w:rsidRDefault="00CD1739" w:rsidP="00513622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513622" w:rsidRPr="00513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ҠАРАР                                                        ПОСТАНОВЛЕНИЕ</w:t>
      </w:r>
      <w:r w:rsidR="00513622"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3622" w:rsidRPr="00513622" w:rsidRDefault="00513622" w:rsidP="00513622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D1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май</w:t>
      </w:r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й. </w:t>
      </w:r>
      <w:r w:rsidR="00CD1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№ 6</w:t>
      </w:r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CD1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</w:t>
      </w:r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 </w:t>
      </w:r>
    </w:p>
    <w:p w:rsidR="00513622" w:rsidRPr="00513622" w:rsidRDefault="00513622" w:rsidP="00513622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622" w:rsidRPr="00513622" w:rsidRDefault="00513622" w:rsidP="0051362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513622" w:rsidRPr="00513622" w:rsidRDefault="00513622" w:rsidP="005136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622" w:rsidRPr="00513622" w:rsidRDefault="00513622" w:rsidP="0051362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</w:t>
      </w:r>
      <w:proofErr w:type="gram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постановляет:</w:t>
      </w:r>
    </w:p>
    <w:p w:rsidR="00513622" w:rsidRPr="00513622" w:rsidRDefault="00513622" w:rsidP="005136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 согласно приложению №1к настоящему постановлению.</w:t>
      </w:r>
      <w:proofErr w:type="gramEnd"/>
    </w:p>
    <w:p w:rsidR="00513622" w:rsidRPr="00513622" w:rsidRDefault="00513622" w:rsidP="005136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форму размещения сведений о доходах, расходах, об имуществе и обязательствах имущественного характера муниципальных служащих </w:t>
      </w:r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 согласно приложению </w:t>
      </w:r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2 к настоящему постановлению.</w:t>
      </w:r>
    </w:p>
    <w:p w:rsidR="00513622" w:rsidRPr="00513622" w:rsidRDefault="00513622" w:rsidP="005136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постановление главы сельского поселения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23.05.2013 № 12 «Об утверждении Положения о порядке размещения в сети Интернет </w:t>
      </w:r>
      <w:r w:rsidRPr="0051362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proofErr w:type="spellStart"/>
      <w:r w:rsidR="00CD173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Султанмуратовский</w:t>
      </w:r>
      <w:proofErr w:type="spellEnd"/>
      <w:r w:rsidRPr="0051362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 w:rsidRPr="0051362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Аургазинский</w:t>
      </w:r>
      <w:proofErr w:type="spellEnd"/>
      <w:r w:rsidRPr="0051362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</w:t>
      </w:r>
      <w:proofErr w:type="gramEnd"/>
      <w:r w:rsidRPr="0051362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 w:rsidR="00CD173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Султанмуратовский</w:t>
      </w:r>
      <w:proofErr w:type="spellEnd"/>
      <w:r w:rsidRPr="0051362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 w:rsidRPr="0051362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Аургазинский</w:t>
      </w:r>
      <w:proofErr w:type="spellEnd"/>
      <w:r w:rsidRPr="0051362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район Республики Башкортостан»</w:t>
      </w:r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5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513622" w:rsidRPr="00513622" w:rsidRDefault="00513622" w:rsidP="005136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CD173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Султанмуратовский</w:t>
      </w:r>
      <w:proofErr w:type="spellEnd"/>
      <w:r w:rsidR="00CD1739" w:rsidRPr="00513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и разместить на официальном сайте </w:t>
      </w:r>
      <w:r w:rsidR="00CD1739" w:rsidRPr="00CD1739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http://sp-sultanmurat.ru</w:t>
      </w:r>
    </w:p>
    <w:p w:rsidR="00513622" w:rsidRPr="00513622" w:rsidRDefault="00513622" w:rsidP="005136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3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13622" w:rsidRPr="00513622" w:rsidRDefault="00513622" w:rsidP="00513622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3622" w:rsidRPr="00513622" w:rsidRDefault="00513622" w:rsidP="005136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739" w:rsidRDefault="00513622" w:rsidP="00CD1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D1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</w:t>
      </w:r>
    </w:p>
    <w:p w:rsidR="001F376F" w:rsidRDefault="00CD1739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513622" w:rsidRPr="00513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льсовет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Л.З.Мухамадиярова</w:t>
      </w:r>
      <w:proofErr w:type="spellEnd"/>
      <w:r w:rsidR="00513622" w:rsidRPr="00513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Pr="001F376F" w:rsidRDefault="001F376F" w:rsidP="001F376F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 w:rsidRPr="001F376F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1F376F" w:rsidRPr="001F376F" w:rsidRDefault="001F376F" w:rsidP="001F376F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 w:rsidRPr="001F376F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  <w:proofErr w:type="gramStart"/>
      <w:r w:rsidRPr="001F376F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1F376F" w:rsidRPr="001F376F" w:rsidRDefault="001F376F" w:rsidP="001F376F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 w:rsidRPr="001F376F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="00830310">
        <w:rPr>
          <w:rFonts w:ascii="Times New Roman" w:eastAsia="Times New Roman" w:hAnsi="Times New Roman" w:cs="Times New Roman"/>
          <w:lang w:eastAsia="ru-RU"/>
        </w:rPr>
        <w:t>Султанмуратовский</w:t>
      </w:r>
      <w:proofErr w:type="spellEnd"/>
      <w:r w:rsidRPr="001F376F">
        <w:rPr>
          <w:rFonts w:ascii="Times New Roman" w:eastAsia="Times New Roman" w:hAnsi="Times New Roman" w:cs="Times New Roman"/>
          <w:lang w:eastAsia="ru-RU"/>
        </w:rPr>
        <w:t xml:space="preserve">  сельсовет</w:t>
      </w:r>
    </w:p>
    <w:p w:rsidR="001F376F" w:rsidRPr="001F376F" w:rsidRDefault="001F376F" w:rsidP="001F376F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 w:rsidRPr="001F376F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1F376F" w:rsidRPr="001F376F" w:rsidRDefault="001F376F" w:rsidP="001F376F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376F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1F376F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1F376F" w:rsidRPr="001F376F" w:rsidRDefault="001F376F" w:rsidP="001F376F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 w:rsidRPr="001F376F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1F376F" w:rsidRPr="001F376F" w:rsidRDefault="00830310" w:rsidP="001F376F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 w:rsidRPr="001F376F">
        <w:rPr>
          <w:rFonts w:ascii="Times New Roman" w:eastAsia="Times New Roman" w:hAnsi="Times New Roman" w:cs="Times New Roman"/>
          <w:lang w:eastAsia="ru-RU"/>
        </w:rPr>
        <w:t>О</w:t>
      </w:r>
      <w:r w:rsidR="001F376F" w:rsidRPr="001F376F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16мая 2022  года № 6</w:t>
      </w:r>
    </w:p>
    <w:p w:rsidR="001F376F" w:rsidRPr="001F376F" w:rsidRDefault="001F376F" w:rsidP="001F37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F" w:rsidRPr="001F376F" w:rsidRDefault="001F376F" w:rsidP="001F376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="008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и членов их семей на официальном сайте сельского поселения </w:t>
      </w:r>
      <w:proofErr w:type="spellStart"/>
      <w:r w:rsidR="008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="00830310"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предоставления этих сведений</w:t>
      </w:r>
    </w:p>
    <w:p w:rsidR="001F376F" w:rsidRPr="001F376F" w:rsidRDefault="001F376F" w:rsidP="001F376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массовой информации для опубликования</w:t>
      </w:r>
    </w:p>
    <w:p w:rsidR="001F376F" w:rsidRPr="001F376F" w:rsidRDefault="001F376F" w:rsidP="001F376F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</w:t>
      </w:r>
      <w:proofErr w:type="gramStart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1F3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="00830310"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1F3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="00830310"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3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</w:t>
      </w:r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121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122"/>
      <w:bookmarkEnd w:id="1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123"/>
      <w:bookmarkEnd w:id="2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24"/>
      <w:bookmarkEnd w:id="3"/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</w:r>
      <w:proofErr w:type="gramStart"/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>,ц</w:t>
      </w:r>
      <w:proofErr w:type="gramEnd"/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4"/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131"/>
      <w:proofErr w:type="gramStart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иные сведения (кроме указанных в </w:t>
      </w:r>
      <w:hyperlink w:anchor="sub_1012" w:history="1">
        <w:r w:rsidRPr="001F37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132"/>
      <w:bookmarkEnd w:id="5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133"/>
      <w:bookmarkEnd w:id="6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134"/>
      <w:bookmarkEnd w:id="7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135"/>
      <w:bookmarkEnd w:id="8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информацию, отнесенную к государственной тайне или являющуюся конфиденциальной.</w:t>
      </w:r>
    </w:p>
    <w:bookmarkEnd w:id="9"/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</w:t>
      </w:r>
      <w:proofErr w:type="gramStart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12" w:history="1">
        <w:r w:rsidRPr="001F37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</w:t>
      </w:r>
      <w:proofErr w:type="gramStart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15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</w:t>
      </w:r>
      <w:hyperlink w:anchor="sub_1012" w:history="1">
        <w:r w:rsidRPr="001F37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обеспечивается управляющим делами администрации сельского поселения.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16"/>
      <w:bookmarkEnd w:id="10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Управляющий делами администрации сельского поселения: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161"/>
      <w:bookmarkEnd w:id="11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162"/>
      <w:bookmarkEnd w:id="12"/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12" w:history="1">
        <w:r w:rsidRPr="001F37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1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1F376F" w:rsidRPr="001F376F" w:rsidRDefault="001F376F" w:rsidP="001F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7"/>
      <w:bookmarkEnd w:id="13"/>
      <w:r w:rsidRPr="001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4"/>
    </w:p>
    <w:p w:rsidR="001F376F" w:rsidRPr="001F376F" w:rsidRDefault="001F376F" w:rsidP="001F376F">
      <w:pPr>
        <w:spacing w:after="12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76F" w:rsidRPr="001F376F" w:rsidRDefault="001F376F" w:rsidP="001F376F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F376F" w:rsidRPr="001F376F" w:rsidRDefault="001F376F" w:rsidP="001F376F">
      <w:pPr>
        <w:jc w:val="center"/>
        <w:rPr>
          <w:rFonts w:ascii="Calibri" w:eastAsia="Times New Roman" w:hAnsi="Calibri" w:cs="Times New Roman"/>
          <w:lang w:eastAsia="ru-RU"/>
        </w:rPr>
      </w:pPr>
    </w:p>
    <w:p w:rsidR="001F376F" w:rsidRPr="001F376F" w:rsidRDefault="001F376F" w:rsidP="001F376F">
      <w:pPr>
        <w:rPr>
          <w:rFonts w:ascii="Calibri" w:eastAsia="Times New Roman" w:hAnsi="Calibri" w:cs="Times New Roman"/>
          <w:lang w:eastAsia="ru-RU"/>
        </w:rPr>
      </w:pPr>
    </w:p>
    <w:p w:rsidR="001F376F" w:rsidRPr="001F376F" w:rsidRDefault="001F376F" w:rsidP="001F376F">
      <w:pPr>
        <w:rPr>
          <w:rFonts w:ascii="Calibri" w:eastAsia="Times New Roman" w:hAnsi="Calibri" w:cs="Times New Roman"/>
          <w:lang w:eastAsia="ru-RU"/>
        </w:rPr>
      </w:pPr>
    </w:p>
    <w:p w:rsidR="001F376F" w:rsidRPr="001F376F" w:rsidRDefault="001F376F" w:rsidP="001F376F">
      <w:pPr>
        <w:rPr>
          <w:rFonts w:ascii="Calibri" w:eastAsia="Times New Roman" w:hAnsi="Calibri" w:cs="Times New Roman"/>
          <w:lang w:eastAsia="ru-RU"/>
        </w:rPr>
      </w:pPr>
    </w:p>
    <w:p w:rsidR="001F376F" w:rsidRPr="001F376F" w:rsidRDefault="001F376F" w:rsidP="001F376F">
      <w:pPr>
        <w:rPr>
          <w:rFonts w:ascii="Calibri" w:eastAsia="Times New Roman" w:hAnsi="Calibri" w:cs="Times New Roman"/>
          <w:lang w:eastAsia="ru-RU"/>
        </w:rPr>
      </w:pPr>
    </w:p>
    <w:p w:rsidR="001F376F" w:rsidRPr="001F376F" w:rsidRDefault="001F376F" w:rsidP="001F376F">
      <w:pPr>
        <w:rPr>
          <w:rFonts w:ascii="Calibri" w:eastAsia="Times New Roman" w:hAnsi="Calibri" w:cs="Times New Roman"/>
          <w:lang w:eastAsia="ru-RU"/>
        </w:rPr>
      </w:pPr>
    </w:p>
    <w:p w:rsidR="001F376F" w:rsidRPr="001F376F" w:rsidRDefault="001F376F" w:rsidP="001F376F">
      <w:pPr>
        <w:rPr>
          <w:rFonts w:ascii="Calibri" w:eastAsia="Times New Roman" w:hAnsi="Calibri" w:cs="Times New Roman"/>
          <w:lang w:eastAsia="ru-RU"/>
        </w:rPr>
      </w:pPr>
    </w:p>
    <w:p w:rsidR="001F376F" w:rsidRPr="001F376F" w:rsidRDefault="001F376F" w:rsidP="001F376F">
      <w:pPr>
        <w:rPr>
          <w:rFonts w:ascii="Calibri" w:eastAsia="Times New Roman" w:hAnsi="Calibri" w:cs="Times New Roman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6F" w:rsidRDefault="001F376F" w:rsidP="00CD17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F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90"/>
    <w:multiLevelType w:val="hybridMultilevel"/>
    <w:tmpl w:val="F932A79C"/>
    <w:lvl w:ilvl="0" w:tplc="AB58C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22"/>
    <w:rsid w:val="00040FC8"/>
    <w:rsid w:val="001F376F"/>
    <w:rsid w:val="00513622"/>
    <w:rsid w:val="00830310"/>
    <w:rsid w:val="00C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4</cp:revision>
  <dcterms:created xsi:type="dcterms:W3CDTF">2022-05-16T06:33:00Z</dcterms:created>
  <dcterms:modified xsi:type="dcterms:W3CDTF">2022-05-16T07:11:00Z</dcterms:modified>
</cp:coreProperties>
</file>